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BFB5" w14:textId="77777777" w:rsidR="008D1B9E" w:rsidRDefault="008D1B9E" w:rsidP="005935A9">
      <w:pPr>
        <w:spacing w:after="60"/>
        <w:jc w:val="right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  <w:t xml:space="preserve">ALL. D </w:t>
      </w:r>
    </w:p>
    <w:p w14:paraId="35A40EFD" w14:textId="77777777" w:rsidR="005935A9" w:rsidRDefault="005935A9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</w:p>
    <w:p w14:paraId="16A37557" w14:textId="39816FA0" w:rsidR="00E52C42" w:rsidRPr="00B444D7" w:rsidRDefault="00E52C42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  <w:r w:rsidRPr="00B444D7"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17D93ACA" w14:textId="77777777" w:rsidR="00E52C42" w:rsidRPr="00B444D7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</w:pPr>
      <w:r w:rsidRPr="00B444D7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>(Art. 47 D.P.R. 28 dicembre 2000, n. 445)</w:t>
      </w:r>
    </w:p>
    <w:p w14:paraId="03B102FF" w14:textId="77777777" w:rsidR="00E52C42" w:rsidRPr="00B444D7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lang w:val="en-GB"/>
        </w:rPr>
      </w:pPr>
    </w:p>
    <w:p w14:paraId="38CC992C" w14:textId="77777777" w:rsidR="00E52C42" w:rsidRPr="00B444D7" w:rsidRDefault="00E52C42" w:rsidP="00E52C42">
      <w:pPr>
        <w:spacing w:after="60"/>
        <w:jc w:val="both"/>
        <w:rPr>
          <w:rFonts w:asciiTheme="minorHAnsi" w:eastAsia="Times New Roman" w:hAnsiTheme="minorHAnsi" w:cstheme="minorHAnsi"/>
          <w:i w:val="0"/>
          <w:lang w:val="en-GB"/>
        </w:rPr>
      </w:pPr>
    </w:p>
    <w:p w14:paraId="1C1D1117" w14:textId="77777777" w:rsidR="00E52C42" w:rsidRDefault="00E52C4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D8AD3A8" w14:textId="234F8F86" w:rsidR="006C6852" w:rsidRPr="00B444D7" w:rsidRDefault="006C685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 xml:space="preserve">Bando </w:t>
      </w:r>
      <w:r w:rsidR="008D1B9E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 xml:space="preserve">Modello </w:t>
      </w: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 xml:space="preserve">Lavoro Inclusivo </w:t>
      </w:r>
      <w:r w:rsidR="008D1B9E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nelle imprese lombarde</w:t>
      </w:r>
    </w:p>
    <w:p w14:paraId="22256C9C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10C45A91" w14:textId="77777777" w:rsidR="00E52C42" w:rsidRPr="00B444D7" w:rsidRDefault="00E52C42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57D32180" w14:textId="1F675BDD" w:rsidR="00E52C42" w:rsidRPr="00B444D7" w:rsidRDefault="00E52C42" w:rsidP="00E52C42">
      <w:pPr>
        <w:spacing w:after="60" w:line="360" w:lineRule="auto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Il sottoscritto ……………………………… in qualità di ………………… (titolare/legale rappr.) dell’impresa</w:t>
      </w:r>
      <w:r w:rsidR="00083FA2">
        <w:rPr>
          <w:rFonts w:asciiTheme="minorHAnsi" w:hAnsiTheme="minorHAnsi" w:cstheme="minorHAnsi"/>
          <w:i w:val="0"/>
          <w:color w:val="000000" w:themeColor="text1"/>
          <w:lang w:eastAsia="en-US"/>
        </w:rPr>
        <w:t>/organizzazione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………………………………… …………………………... Cod.Fisc. …………………………..…… P.IVA …………………………………………………… </w:t>
      </w:r>
    </w:p>
    <w:p w14:paraId="59B90783" w14:textId="77777777" w:rsidR="00E52C42" w:rsidRPr="00B444D7" w:rsidRDefault="00E52C42" w:rsidP="00E52C42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2A620887" w14:textId="77777777" w:rsidR="00E52C42" w:rsidRPr="00B444D7" w:rsidRDefault="00E52C42" w:rsidP="00E52C42">
      <w:pPr>
        <w:spacing w:after="60"/>
        <w:jc w:val="center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0DEDF804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7D50642D" w14:textId="77777777" w:rsidR="00E52C42" w:rsidRPr="00B444D7" w:rsidRDefault="00E52C42" w:rsidP="00E52C42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1020116E" w14:textId="77777777"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39495ED6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4EC80238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6A0A0D4F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EAD9047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titolare agricolo che non esercita lavorazioni meccanico-agricole per conto terzi (trebbiatura, mietitrebbiatura ecc.)</w:t>
      </w:r>
    </w:p>
    <w:p w14:paraId="0384C1F2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71125B3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7E01421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3A70F022" w14:textId="77777777"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altro (specificare) …………………</w:t>
      </w:r>
      <w:r w:rsidR="00052B13"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</w:t>
      </w:r>
    </w:p>
    <w:p w14:paraId="19B92065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6E1C8693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lastRenderedPageBreak/>
        <w:t>nonché di non essere soggetto agli obblighi assicurativi, non ricorrendovi i presupposti, previsti agli artt. 1 e 4 della Legge n. 1124 del 30/6/1965.</w:t>
      </w:r>
    </w:p>
    <w:p w14:paraId="5763A4F8" w14:textId="77777777"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24BCA9C5" w14:textId="77777777" w:rsidR="00E52C42" w:rsidRPr="00B444D7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74C99EB7" w14:textId="77777777"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75DABC80" w14:textId="77777777"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ai fini del non obbligo di imposizione </w:t>
      </w: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INPS 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637E7B9A" w14:textId="77777777"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di essere titolare di impresa senza lavoratori dipendenti;</w:t>
      </w:r>
    </w:p>
    <w:p w14:paraId="06589B97" w14:textId="77777777"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>d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10559EC4" w14:textId="77777777"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3FB86D71" w14:textId="77777777"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r w:rsidR="00052B13"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</w:p>
    <w:p w14:paraId="214B5049" w14:textId="77777777" w:rsid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6153B7E4" w14:textId="77777777" w:rsidR="00B444D7" w:rsidRDefault="00B444D7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63C28895" w14:textId="77777777" w:rsidR="00B444D7" w:rsidRPr="00B444D7" w:rsidRDefault="00B444D7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38FEA567" w14:textId="77777777"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Firma digitale……………………………………</w:t>
      </w:r>
    </w:p>
    <w:p w14:paraId="1C1C4221" w14:textId="77777777" w:rsidR="009A5F39" w:rsidRPr="00B444D7" w:rsidRDefault="009A5F39" w:rsidP="00946CDE">
      <w:pPr>
        <w:jc w:val="both"/>
        <w:rPr>
          <w:rFonts w:asciiTheme="minorHAnsi" w:hAnsiTheme="minorHAnsi" w:cstheme="minorHAnsi"/>
        </w:rPr>
      </w:pPr>
    </w:p>
    <w:sectPr w:rsidR="009A5F39" w:rsidRPr="00B444D7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2557" w14:textId="77777777" w:rsidR="00946CDE" w:rsidRDefault="00946CDE" w:rsidP="00946CDE">
      <w:r>
        <w:separator/>
      </w:r>
    </w:p>
  </w:endnote>
  <w:endnote w:type="continuationSeparator" w:id="0">
    <w:p w14:paraId="1CE19EFD" w14:textId="77777777" w:rsidR="00946CDE" w:rsidRDefault="00946CD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7337" w14:textId="77777777" w:rsidR="00946CDE" w:rsidRDefault="00946CDE" w:rsidP="00946CDE">
      <w:r>
        <w:separator/>
      </w:r>
    </w:p>
  </w:footnote>
  <w:footnote w:type="continuationSeparator" w:id="0">
    <w:p w14:paraId="4008D954" w14:textId="77777777" w:rsidR="00946CDE" w:rsidRDefault="00946CD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65BADC0C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22A5C6F9" w14:textId="77777777" w:rsidR="001A3F3D" w:rsidRDefault="00B444D7" w:rsidP="001A3F3D">
          <w:pPr>
            <w:pStyle w:val="Intestazione"/>
          </w:pPr>
          <w:r>
            <w:rPr>
              <w:noProof/>
            </w:rPr>
            <w:drawing>
              <wp:inline distT="0" distB="0" distL="0" distR="0" wp14:anchorId="4F6BEF04" wp14:editId="7ABD4790">
                <wp:extent cx="1600200" cy="4960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12" cy="51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4CCEFE98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3C09F9A4" w14:textId="77777777" w:rsidR="001A3F3D" w:rsidRDefault="00B444D7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 wp14:anchorId="4A6F5AB8" wp14:editId="2CF824FA">
                <wp:extent cx="1419225" cy="4762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D292F" w14:textId="61480854" w:rsidR="001A3F3D" w:rsidRDefault="008D1B9E" w:rsidP="001A3F3D">
    <w:pPr>
      <w:pStyle w:val="Intestazione"/>
      <w:tabs>
        <w:tab w:val="clear" w:pos="4819"/>
        <w:tab w:val="clear" w:pos="9638"/>
        <w:tab w:val="left" w:pos="6840"/>
      </w:tabs>
      <w:jc w:val="center"/>
    </w:pPr>
    <w:r>
      <w:rPr>
        <w:rFonts w:asciiTheme="minorHAnsi" w:hAnsiTheme="minorHAnsi"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6001">
    <w:abstractNumId w:val="0"/>
  </w:num>
  <w:num w:numId="2" w16cid:durableId="114393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52B13"/>
    <w:rsid w:val="00083FA2"/>
    <w:rsid w:val="001A3F3D"/>
    <w:rsid w:val="0038326E"/>
    <w:rsid w:val="00442CF6"/>
    <w:rsid w:val="005935A9"/>
    <w:rsid w:val="006C6852"/>
    <w:rsid w:val="007C3812"/>
    <w:rsid w:val="007E48AE"/>
    <w:rsid w:val="008900CA"/>
    <w:rsid w:val="008D1B9E"/>
    <w:rsid w:val="00946CDE"/>
    <w:rsid w:val="009A5F39"/>
    <w:rsid w:val="00A568ED"/>
    <w:rsid w:val="00AF179D"/>
    <w:rsid w:val="00B444D7"/>
    <w:rsid w:val="00D828BD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F79617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6</cp:revision>
  <dcterms:created xsi:type="dcterms:W3CDTF">2024-03-19T09:42:00Z</dcterms:created>
  <dcterms:modified xsi:type="dcterms:W3CDTF">2024-07-30T10:36:00Z</dcterms:modified>
</cp:coreProperties>
</file>